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B8A" w:rsidRPr="00004C09" w:rsidRDefault="00050B8A" w:rsidP="00050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C09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050B8A" w:rsidRPr="00004C09" w:rsidRDefault="00050B8A" w:rsidP="00050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C09">
        <w:rPr>
          <w:rFonts w:ascii="Times New Roman" w:hAnsi="Times New Roman" w:cs="Times New Roman"/>
          <w:b/>
          <w:sz w:val="24"/>
          <w:szCs w:val="24"/>
        </w:rPr>
        <w:t>детский сад № 21 города Пензы «Колосок»</w:t>
      </w:r>
    </w:p>
    <w:p w:rsidR="00050B8A" w:rsidRPr="00004C09" w:rsidRDefault="00050B8A" w:rsidP="00050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C09">
        <w:rPr>
          <w:rFonts w:ascii="Times New Roman" w:hAnsi="Times New Roman" w:cs="Times New Roman"/>
          <w:b/>
          <w:sz w:val="24"/>
          <w:szCs w:val="24"/>
        </w:rPr>
        <w:t>(МБДОУ детский сад № 21 г. Пензы)</w:t>
      </w:r>
    </w:p>
    <w:p w:rsidR="00050B8A" w:rsidRDefault="00050B8A" w:rsidP="00050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0B8A" w:rsidRPr="00004C09" w:rsidRDefault="00004C09" w:rsidP="00050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C09">
        <w:rPr>
          <w:rFonts w:ascii="Times New Roman" w:hAnsi="Times New Roman" w:cs="Times New Roman"/>
          <w:b/>
          <w:sz w:val="24"/>
          <w:szCs w:val="24"/>
        </w:rPr>
        <w:t xml:space="preserve">Информация о зачислении детей в 2024-2025 учебном году </w:t>
      </w:r>
      <w:bookmarkStart w:id="0" w:name="_GoBack"/>
      <w:bookmarkEnd w:id="0"/>
    </w:p>
    <w:p w:rsidR="00050B8A" w:rsidRPr="00050B8A" w:rsidRDefault="00050B8A" w:rsidP="00050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0B8A" w:rsidRDefault="00050B8A" w:rsidP="00050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46"/>
        <w:gridCol w:w="2835"/>
        <w:gridCol w:w="3969"/>
        <w:gridCol w:w="1843"/>
      </w:tblGrid>
      <w:tr w:rsidR="00050B8A" w:rsidTr="00050B8A">
        <w:tc>
          <w:tcPr>
            <w:tcW w:w="846" w:type="dxa"/>
          </w:tcPr>
          <w:p w:rsidR="00050B8A" w:rsidRPr="00050B8A" w:rsidRDefault="00050B8A" w:rsidP="0005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050B8A" w:rsidRPr="00050B8A" w:rsidRDefault="00050B8A" w:rsidP="0005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8A">
              <w:rPr>
                <w:rFonts w:ascii="Times New Roman" w:hAnsi="Times New Roman" w:cs="Times New Roman"/>
                <w:sz w:val="24"/>
                <w:szCs w:val="24"/>
              </w:rPr>
              <w:t>Реквизиты приказа о</w:t>
            </w:r>
          </w:p>
          <w:p w:rsidR="00050B8A" w:rsidRDefault="00050B8A" w:rsidP="0005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8A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зачислении детей </w:t>
            </w:r>
          </w:p>
          <w:p w:rsidR="00050B8A" w:rsidRPr="00050B8A" w:rsidRDefault="00050B8A" w:rsidP="0005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8A">
              <w:rPr>
                <w:rFonts w:ascii="Times New Roman" w:hAnsi="Times New Roman" w:cs="Times New Roman"/>
                <w:sz w:val="24"/>
                <w:szCs w:val="24"/>
              </w:rPr>
              <w:t>(дата, №)</w:t>
            </w:r>
          </w:p>
          <w:p w:rsidR="00050B8A" w:rsidRDefault="00050B8A" w:rsidP="0005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0B8A" w:rsidRDefault="00050B8A" w:rsidP="0005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8A"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1843" w:type="dxa"/>
          </w:tcPr>
          <w:p w:rsidR="00050B8A" w:rsidRPr="00050B8A" w:rsidRDefault="00050B8A" w:rsidP="0005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8A">
              <w:rPr>
                <w:rFonts w:ascii="Times New Roman" w:hAnsi="Times New Roman" w:cs="Times New Roman"/>
                <w:sz w:val="24"/>
                <w:szCs w:val="24"/>
              </w:rPr>
              <w:t>Количество детей,</w:t>
            </w:r>
          </w:p>
          <w:p w:rsidR="00050B8A" w:rsidRPr="00050B8A" w:rsidRDefault="00050B8A" w:rsidP="0005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8A">
              <w:rPr>
                <w:rFonts w:ascii="Times New Roman" w:hAnsi="Times New Roman" w:cs="Times New Roman"/>
                <w:sz w:val="24"/>
                <w:szCs w:val="24"/>
              </w:rPr>
              <w:t>зачисленных в</w:t>
            </w:r>
          </w:p>
          <w:p w:rsidR="00050B8A" w:rsidRPr="00050B8A" w:rsidRDefault="00050B8A" w:rsidP="0005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8A">
              <w:rPr>
                <w:rFonts w:ascii="Times New Roman" w:hAnsi="Times New Roman" w:cs="Times New Roman"/>
                <w:sz w:val="24"/>
                <w:szCs w:val="24"/>
              </w:rPr>
              <w:t>группы (чел.)</w:t>
            </w:r>
          </w:p>
          <w:p w:rsidR="00050B8A" w:rsidRDefault="00050B8A" w:rsidP="0005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 3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 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№ 2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 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№ 2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№ 2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№ 2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 № 61-Д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№1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1.2024 № 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10.2024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№ 2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.09.2024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.09.2024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№ 2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8.09.2024 № 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7.09.2024 №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 № 49-Д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 № 48-Д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№ 2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 № 47-Д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 № 47-Д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 № 47-Д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 1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 № 47-Д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 № 46-Д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 № 44-Д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 № 44-Д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 3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№ 42-Д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№ 42-Д</w:t>
            </w:r>
          </w:p>
        </w:tc>
        <w:tc>
          <w:tcPr>
            <w:tcW w:w="3969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 1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50B8A" w:rsidRDefault="00050B8A" w:rsidP="00050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300E3"/>
    <w:multiLevelType w:val="hybridMultilevel"/>
    <w:tmpl w:val="86B44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8A"/>
    <w:rsid w:val="00004C09"/>
    <w:rsid w:val="00050B8A"/>
    <w:rsid w:val="004E2DE7"/>
    <w:rsid w:val="00516801"/>
    <w:rsid w:val="005935D3"/>
    <w:rsid w:val="00A04421"/>
    <w:rsid w:val="00D4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E0E4"/>
  <w15:chartTrackingRefBased/>
  <w15:docId w15:val="{4F3D25F9-B2DD-4724-AF12-0D4224C9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0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2025-03-17T09:05:00Z</dcterms:created>
  <dcterms:modified xsi:type="dcterms:W3CDTF">2025-03-17T11:35:00Z</dcterms:modified>
</cp:coreProperties>
</file>